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B7" w:rsidRPr="00596CB7" w:rsidRDefault="00830959" w:rsidP="00596CB7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45971">
        <w:rPr>
          <w:rFonts w:ascii="Times New Roman" w:hAnsi="Times New Roman" w:cs="Times New Roman"/>
          <w:sz w:val="24"/>
          <w:szCs w:val="24"/>
        </w:rPr>
        <w:t>3</w:t>
      </w:r>
      <w:r w:rsidR="00C33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CB7" w:rsidRDefault="00903C8D" w:rsidP="00596CB7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596CB7" w:rsidRPr="00596CB7">
        <w:rPr>
          <w:rFonts w:ascii="Times New Roman" w:hAnsi="Times New Roman" w:cs="Times New Roman"/>
          <w:sz w:val="24"/>
          <w:szCs w:val="24"/>
        </w:rPr>
        <w:t>остановлению администрации города</w:t>
      </w:r>
    </w:p>
    <w:p w:rsidR="00842969" w:rsidRPr="00842969" w:rsidRDefault="00842969" w:rsidP="00596CB7">
      <w:pPr>
        <w:spacing w:after="0"/>
        <w:ind w:left="9639"/>
        <w:rPr>
          <w:rFonts w:ascii="Times New Roman" w:hAnsi="Times New Roman" w:cs="Times New Roman"/>
          <w:sz w:val="16"/>
          <w:szCs w:val="16"/>
        </w:rPr>
      </w:pPr>
    </w:p>
    <w:p w:rsidR="00596CB7" w:rsidRPr="00596CB7" w:rsidRDefault="00596CB7" w:rsidP="00596CB7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 xml:space="preserve"> </w:t>
      </w:r>
      <w:r w:rsidR="00830959">
        <w:rPr>
          <w:rFonts w:ascii="Times New Roman" w:hAnsi="Times New Roman" w:cs="Times New Roman"/>
          <w:sz w:val="24"/>
          <w:szCs w:val="24"/>
        </w:rPr>
        <w:t>«</w:t>
      </w:r>
      <w:r w:rsidR="00833A57">
        <w:rPr>
          <w:rFonts w:ascii="Times New Roman" w:hAnsi="Times New Roman" w:cs="Times New Roman"/>
          <w:sz w:val="24"/>
          <w:szCs w:val="24"/>
        </w:rPr>
        <w:t>18</w:t>
      </w:r>
      <w:r w:rsidR="00830959">
        <w:rPr>
          <w:rFonts w:ascii="Times New Roman" w:hAnsi="Times New Roman" w:cs="Times New Roman"/>
          <w:sz w:val="24"/>
          <w:szCs w:val="24"/>
        </w:rPr>
        <w:t>»</w:t>
      </w:r>
      <w:r w:rsidR="00833A57">
        <w:rPr>
          <w:rFonts w:ascii="Times New Roman" w:hAnsi="Times New Roman" w:cs="Times New Roman"/>
          <w:sz w:val="24"/>
          <w:szCs w:val="24"/>
        </w:rPr>
        <w:t xml:space="preserve"> мая </w:t>
      </w:r>
      <w:r w:rsidR="00830959">
        <w:rPr>
          <w:rFonts w:ascii="Times New Roman" w:hAnsi="Times New Roman" w:cs="Times New Roman"/>
          <w:sz w:val="24"/>
          <w:szCs w:val="24"/>
        </w:rPr>
        <w:t xml:space="preserve"> 2015</w:t>
      </w:r>
      <w:r w:rsidRPr="00596CB7">
        <w:rPr>
          <w:rFonts w:ascii="Times New Roman" w:hAnsi="Times New Roman" w:cs="Times New Roman"/>
          <w:sz w:val="24"/>
          <w:szCs w:val="24"/>
        </w:rPr>
        <w:t>г.</w:t>
      </w:r>
      <w:r w:rsidR="00830959" w:rsidRPr="00830959">
        <w:rPr>
          <w:rFonts w:ascii="Times New Roman" w:hAnsi="Times New Roman" w:cs="Times New Roman"/>
          <w:sz w:val="24"/>
          <w:szCs w:val="24"/>
        </w:rPr>
        <w:t xml:space="preserve"> </w:t>
      </w:r>
      <w:r w:rsidR="00830959" w:rsidRPr="00596CB7">
        <w:rPr>
          <w:rFonts w:ascii="Times New Roman" w:hAnsi="Times New Roman" w:cs="Times New Roman"/>
          <w:sz w:val="24"/>
          <w:szCs w:val="24"/>
        </w:rPr>
        <w:t>№</w:t>
      </w:r>
      <w:r w:rsidR="00833A57">
        <w:rPr>
          <w:rFonts w:ascii="Times New Roman" w:hAnsi="Times New Roman" w:cs="Times New Roman"/>
          <w:sz w:val="24"/>
          <w:szCs w:val="24"/>
        </w:rPr>
        <w:t xml:space="preserve"> 676</w:t>
      </w:r>
      <w:bookmarkStart w:id="0" w:name="_GoBack"/>
      <w:bookmarkEnd w:id="0"/>
    </w:p>
    <w:p w:rsidR="00842969" w:rsidRDefault="00151D4B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ГРАФИК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1AB" w:rsidRDefault="00151D4B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969">
        <w:rPr>
          <w:rFonts w:ascii="Times New Roman" w:hAnsi="Times New Roman" w:cs="Times New Roman"/>
          <w:sz w:val="24"/>
          <w:szCs w:val="24"/>
        </w:rPr>
        <w:t xml:space="preserve">ремонта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842969">
        <w:rPr>
          <w:rFonts w:ascii="Times New Roman" w:hAnsi="Times New Roman" w:cs="Times New Roman"/>
          <w:sz w:val="24"/>
          <w:szCs w:val="24"/>
        </w:rPr>
        <w:t>теп</w:t>
      </w:r>
      <w:r w:rsidR="00830959">
        <w:rPr>
          <w:rFonts w:ascii="Times New Roman" w:hAnsi="Times New Roman" w:cs="Times New Roman"/>
          <w:sz w:val="24"/>
          <w:szCs w:val="24"/>
        </w:rPr>
        <w:t>ловых сетей города Твери</w:t>
      </w:r>
      <w:proofErr w:type="gramEnd"/>
      <w:r w:rsidR="00830959">
        <w:rPr>
          <w:rFonts w:ascii="Times New Roman" w:hAnsi="Times New Roman" w:cs="Times New Roman"/>
          <w:sz w:val="24"/>
          <w:szCs w:val="24"/>
        </w:rPr>
        <w:t xml:space="preserve"> на 2015</w:t>
      </w:r>
      <w:r w:rsidR="008429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946"/>
        <w:gridCol w:w="981"/>
        <w:gridCol w:w="986"/>
        <w:gridCol w:w="1125"/>
        <w:gridCol w:w="1206"/>
        <w:gridCol w:w="2268"/>
      </w:tblGrid>
      <w:tr w:rsidR="00317430" w:rsidTr="00F50542">
        <w:trPr>
          <w:trHeight w:val="413"/>
        </w:trPr>
        <w:tc>
          <w:tcPr>
            <w:tcW w:w="675" w:type="dxa"/>
            <w:vMerge w:val="restart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7430">
              <w:rPr>
                <w:rFonts w:ascii="Times New Roman" w:hAnsi="Times New Roman" w:cs="Times New Roman"/>
              </w:rPr>
              <w:t>п</w:t>
            </w:r>
            <w:proofErr w:type="gramEnd"/>
            <w:r w:rsidRPr="003174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12" w:type="dxa"/>
            <w:vMerge w:val="restart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 xml:space="preserve">Наименование участков тепловых сетей, оборудования, источников </w:t>
            </w:r>
          </w:p>
        </w:tc>
        <w:tc>
          <w:tcPr>
            <w:tcW w:w="6378" w:type="dxa"/>
            <w:gridSpan w:val="6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Сроки ремонта</w:t>
            </w:r>
          </w:p>
        </w:tc>
        <w:tc>
          <w:tcPr>
            <w:tcW w:w="2268" w:type="dxa"/>
            <w:vMerge w:val="restart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Сроки отключения горячей воды</w:t>
            </w:r>
          </w:p>
        </w:tc>
      </w:tr>
      <w:tr w:rsidR="00317430" w:rsidTr="00F50542">
        <w:trPr>
          <w:trHeight w:val="412"/>
        </w:trPr>
        <w:tc>
          <w:tcPr>
            <w:tcW w:w="675" w:type="dxa"/>
            <w:vMerge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  <w:vMerge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430" w:rsidTr="00F50542">
        <w:tc>
          <w:tcPr>
            <w:tcW w:w="67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</w:rPr>
            </w:pPr>
            <w:r w:rsidRPr="003174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17430" w:rsidRPr="00317430" w:rsidRDefault="00F50542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</w:tcPr>
          <w:p w:rsidR="00317430" w:rsidRPr="00317430" w:rsidRDefault="00F50542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1" w:type="dxa"/>
          </w:tcPr>
          <w:p w:rsidR="00317430" w:rsidRPr="00317430" w:rsidRDefault="00F50542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:rsidR="00317430" w:rsidRPr="00317430" w:rsidRDefault="00F50542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</w:tcPr>
          <w:p w:rsidR="00317430" w:rsidRPr="00317430" w:rsidRDefault="00F50542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6" w:type="dxa"/>
          </w:tcPr>
          <w:p w:rsidR="00317430" w:rsidRPr="00317430" w:rsidRDefault="00830959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317430" w:rsidRPr="00317430" w:rsidRDefault="00830959" w:rsidP="00CA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17430" w:rsidRPr="00044427" w:rsidTr="00F50542">
        <w:tc>
          <w:tcPr>
            <w:tcW w:w="675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17430">
              <w:rPr>
                <w:rFonts w:ascii="Times New Roman" w:hAnsi="Times New Roman" w:cs="Times New Roman"/>
                <w:b/>
                <w:sz w:val="20"/>
              </w:rPr>
              <w:t>1 район эксплуатации:</w:t>
            </w:r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430" w:rsidRPr="00044427" w:rsidTr="00F50542">
        <w:tc>
          <w:tcPr>
            <w:tcW w:w="675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812" w:type="dxa"/>
          </w:tcPr>
          <w:p w:rsidR="00317430" w:rsidRPr="00317430" w:rsidRDefault="00317430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от ТК-501 до ТК-396; от ТК-12А до ТК-381 (Петербургское шоссе, улица Луначарского)</w:t>
            </w:r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12-25</w:t>
            </w: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12 мая по 25 мая</w:t>
            </w:r>
          </w:p>
        </w:tc>
      </w:tr>
      <w:tr w:rsidR="00317430" w:rsidRPr="00044427" w:rsidTr="00F50542">
        <w:tc>
          <w:tcPr>
            <w:tcW w:w="675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812" w:type="dxa"/>
          </w:tcPr>
          <w:p w:rsidR="00317430" w:rsidRPr="00317430" w:rsidRDefault="00317430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от ТК-501 до ТК-421; от ТК-324 до ТК-337  (улица Горького, Артиллерийский переулок)</w:t>
            </w:r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1-14</w:t>
            </w: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01 июня по 14 июня</w:t>
            </w:r>
          </w:p>
        </w:tc>
      </w:tr>
      <w:tr w:rsidR="00317430" w:rsidRPr="00044427" w:rsidTr="00F50542">
        <w:tc>
          <w:tcPr>
            <w:tcW w:w="675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812" w:type="dxa"/>
          </w:tcPr>
          <w:p w:rsidR="00317430" w:rsidRPr="00317430" w:rsidRDefault="00317430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 xml:space="preserve">от ТЭЦ-3 до ТК324; от ТК-322а до ТК-398,  до ТК-398-22; от ТК-379 до ТК-379-9 до ТК-398; от ТК-321 до ТК-321-12; от ТК-321а до ТК372-б; вывод от ТЭЦ-3 до пос.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Литвинки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 xml:space="preserve">  (улица Дачная, улица Хрустальная, улица Красина,  микрорайон Юность, МЖК, поселок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Литвинки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18-</w:t>
            </w: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18 июня по 01 июля</w:t>
            </w:r>
          </w:p>
        </w:tc>
      </w:tr>
      <w:tr w:rsidR="00317430" w:rsidRPr="00044427" w:rsidTr="00F50542">
        <w:trPr>
          <w:trHeight w:val="640"/>
        </w:trPr>
        <w:tc>
          <w:tcPr>
            <w:tcW w:w="675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812" w:type="dxa"/>
          </w:tcPr>
          <w:p w:rsidR="00317430" w:rsidRPr="00317430" w:rsidRDefault="00317430" w:rsidP="00F50542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от ТК-366 до ТК-240; от ТК221 до ТК-208; от ТК-233а до ТК-270 </w:t>
            </w:r>
          </w:p>
          <w:p w:rsidR="00317430" w:rsidRPr="00317430" w:rsidRDefault="00317430" w:rsidP="00F50542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(улица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Бобкова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, проспект 50 лет Октября)</w:t>
            </w:r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8-21</w:t>
            </w: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08 июля по 21 июля</w:t>
            </w:r>
          </w:p>
        </w:tc>
      </w:tr>
      <w:tr w:rsidR="00317430" w:rsidRPr="00044427" w:rsidTr="00F50542">
        <w:tc>
          <w:tcPr>
            <w:tcW w:w="675" w:type="dxa"/>
          </w:tcPr>
          <w:p w:rsidR="00317430" w:rsidRPr="00317430" w:rsidRDefault="00317430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812" w:type="dxa"/>
          </w:tcPr>
          <w:p w:rsidR="00317430" w:rsidRPr="00317430" w:rsidRDefault="00317430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от ТЭЦ-3 до ТК-2-323, до ТК-2-338; от ТК-2-323 до ТК-601; </w:t>
            </w: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317430">
              <w:rPr>
                <w:rFonts w:ascii="Times New Roman" w:hAnsi="Times New Roman" w:cs="Times New Roman"/>
                <w:sz w:val="20"/>
              </w:rPr>
              <w:t xml:space="preserve"> ТК-2-323 </w:t>
            </w: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>до</w:t>
            </w:r>
            <w:proofErr w:type="gramEnd"/>
            <w:r w:rsidRPr="00317430">
              <w:rPr>
                <w:rFonts w:ascii="Times New Roman" w:hAnsi="Times New Roman" w:cs="Times New Roman"/>
                <w:sz w:val="20"/>
              </w:rPr>
              <w:t xml:space="preserve"> ТК-434  (улица Карпинского, улица Мичурина, Огородный переулок)</w:t>
            </w:r>
          </w:p>
        </w:tc>
        <w:tc>
          <w:tcPr>
            <w:tcW w:w="1134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27-</w:t>
            </w:r>
          </w:p>
        </w:tc>
        <w:tc>
          <w:tcPr>
            <w:tcW w:w="98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-9</w:t>
            </w:r>
          </w:p>
        </w:tc>
        <w:tc>
          <w:tcPr>
            <w:tcW w:w="1125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7430" w:rsidRPr="00317430" w:rsidRDefault="00317430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27 июля по 09 августа</w:t>
            </w:r>
          </w:p>
        </w:tc>
      </w:tr>
      <w:tr w:rsidR="00F50542" w:rsidRPr="00044427" w:rsidTr="004A58CC">
        <w:trPr>
          <w:trHeight w:val="1066"/>
        </w:trPr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 xml:space="preserve">от ТЭЦ-1 до ТК-201, до ТК-270, ТК-243; от ТК-207 до ТК-207-6; от ТК-163 до ТК-201; от ТК-366 до ТК-163 (улица Маршала Конева, улица Павлика Морозова, микрорайон Первомайский,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Старицкое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 xml:space="preserve"> шоссе)</w:t>
            </w:r>
            <w:proofErr w:type="gramEnd"/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14-27</w:t>
            </w: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4A58CC" w:rsidRDefault="004A58CC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с 14 августа </w:t>
            </w: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по 27 августа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812" w:type="dxa"/>
          </w:tcPr>
          <w:p w:rsidR="00F50542" w:rsidRPr="00317430" w:rsidRDefault="00F50542" w:rsidP="00F50542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 xml:space="preserve">От ТК-240, ТК-243 до тепловых узлов в микрорайоне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Мигалово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</w:rPr>
              <w:t>от ТК-244 до</w:t>
            </w:r>
            <w:r w:rsidRPr="00317430">
              <w:rPr>
                <w:rFonts w:ascii="Times New Roman" w:hAnsi="Times New Roman" w:cs="Times New Roman"/>
                <w:sz w:val="20"/>
              </w:rPr>
              <w:t xml:space="preserve"> ВК-1 (проспект 50 лет Октября, </w:t>
            </w:r>
            <w:proofErr w:type="gramEnd"/>
          </w:p>
          <w:p w:rsidR="00F50542" w:rsidRPr="00317430" w:rsidRDefault="00F50542" w:rsidP="00F50542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микрорайон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Мигалово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F50542" w:rsidRPr="00317430" w:rsidRDefault="00F50542" w:rsidP="00F50542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от ТЭЦ-1 до ТК8Р; от ТЭЦ-1 до ТК-2-5; от ТК-159 </w:t>
            </w: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>до</w:t>
            </w:r>
            <w:proofErr w:type="gramEnd"/>
            <w:r w:rsidRPr="00317430">
              <w:rPr>
                <w:rFonts w:ascii="Times New Roman" w:hAnsi="Times New Roman" w:cs="Times New Roman"/>
                <w:sz w:val="20"/>
              </w:rPr>
              <w:t xml:space="preserve"> ТК-163 (</w:t>
            </w: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>проспект</w:t>
            </w:r>
            <w:proofErr w:type="gramEnd"/>
            <w:r w:rsidRPr="00317430">
              <w:rPr>
                <w:rFonts w:ascii="Times New Roman" w:hAnsi="Times New Roman" w:cs="Times New Roman"/>
                <w:sz w:val="20"/>
              </w:rPr>
              <w:t xml:space="preserve"> Калинина, улица Двор Пролетарки)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3-16</w:t>
            </w: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F505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F505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F505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с 03 сентября </w:t>
            </w:r>
          </w:p>
          <w:p w:rsidR="00F50542" w:rsidRPr="00317430" w:rsidRDefault="00F50542" w:rsidP="00F505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по 16 сентября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17430">
              <w:rPr>
                <w:rFonts w:ascii="Times New Roman" w:hAnsi="Times New Roman" w:cs="Times New Roman"/>
                <w:b/>
                <w:sz w:val="20"/>
              </w:rPr>
              <w:t>2 район эксплуатации: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0542" w:rsidRPr="00044427" w:rsidTr="004A58CC">
        <w:trPr>
          <w:trHeight w:val="1257"/>
        </w:trPr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hd w:val="clear" w:color="auto" w:fill="FFFFFF"/>
              <w:tabs>
                <w:tab w:val="left" w:pos="709"/>
              </w:tabs>
              <w:spacing w:after="0"/>
              <w:ind w:right="10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от ТЭЦ-4 до ТК-72, до ТК-421; от ТК-3А до ТК-15А; от ТК-72 до ТК-400, от ТК-708 до ТК-721, от ТК-17А до ТК-34А. ТК-35А </w:t>
            </w:r>
            <w:r w:rsidRPr="00317430">
              <w:rPr>
                <w:rFonts w:ascii="Times New Roman" w:hAnsi="Times New Roman" w:cs="Times New Roman"/>
                <w:sz w:val="20"/>
              </w:rPr>
              <w:t xml:space="preserve">(улица Индустриальная, площадь Гагарина, улица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Вагжанова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, улица Вольного Новгорода, улица Крылова, улица Володарского)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12-25</w:t>
            </w: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12 мая по 25 мая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hd w:val="clear" w:color="auto" w:fill="FFFFFF"/>
              <w:tabs>
                <w:tab w:val="left" w:pos="26"/>
              </w:tabs>
              <w:spacing w:after="0"/>
              <w:ind w:right="10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от ТК-342 до ТК366; от ТК-337 до ТК-734 (улица </w:t>
            </w:r>
            <w:proofErr w:type="spellStart"/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>Пухальского</w:t>
            </w:r>
            <w:proofErr w:type="spellEnd"/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, улица 7-я Красной Слободы, улица  Карла Маркса, улица 4-я Пески, </w:t>
            </w:r>
            <w:r w:rsidRPr="00317430">
              <w:rPr>
                <w:rFonts w:ascii="Times New Roman" w:hAnsi="Times New Roman" w:cs="Times New Roman"/>
                <w:sz w:val="20"/>
              </w:rPr>
              <w:t xml:space="preserve">улица Степанова, улица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Коробкова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1-14</w:t>
            </w: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4A58CC" w:rsidRDefault="004A58CC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01 июня по 14 июня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hd w:val="clear" w:color="auto" w:fill="FFFFFF"/>
              <w:tabs>
                <w:tab w:val="left" w:pos="709"/>
              </w:tabs>
              <w:spacing w:after="0"/>
              <w:ind w:right="10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От ТК-721 до ТК-734; от ТК-35А до Тк-56А, от ТК-37а </w:t>
            </w:r>
            <w:proofErr w:type="gramStart"/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>до</w:t>
            </w:r>
            <w:proofErr w:type="gramEnd"/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 ТК-12Б </w:t>
            </w:r>
            <w:r w:rsidRPr="00317430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317430">
              <w:rPr>
                <w:rFonts w:ascii="Times New Roman" w:hAnsi="Times New Roman" w:cs="Times New Roman"/>
                <w:sz w:val="20"/>
              </w:rPr>
              <w:t>улица</w:t>
            </w:r>
            <w:proofErr w:type="gramEnd"/>
            <w:r w:rsidRPr="00317430">
              <w:rPr>
                <w:rFonts w:ascii="Times New Roman" w:hAnsi="Times New Roman" w:cs="Times New Roman"/>
                <w:sz w:val="20"/>
              </w:rPr>
              <w:t xml:space="preserve"> Тамары Ильиной, улица Ерофеева, улица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Кайкова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, улица 15 лет Октября)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18-</w:t>
            </w: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18 июня по 01 июля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hd w:val="clear" w:color="auto" w:fill="FFFFFF"/>
              <w:tabs>
                <w:tab w:val="left" w:pos="709"/>
              </w:tabs>
              <w:spacing w:after="0"/>
              <w:ind w:right="10" w:firstLine="26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От ТЭЦ-4 до ТК-708; от ТК-801/708 до ТК-859; от ТК-813 до ТК-34А; от ТК-5В до ТК-18В; от котельной «Южная» до ТК-820 (набережная Лазури, улица 2-я Лукина, микрорайон Чайка, </w:t>
            </w:r>
            <w:r w:rsidRPr="00317430">
              <w:rPr>
                <w:rFonts w:ascii="Times New Roman" w:hAnsi="Times New Roman" w:cs="Times New Roman"/>
                <w:sz w:val="20"/>
              </w:rPr>
              <w:t xml:space="preserve"> микрорайон Южный)</w:t>
            </w:r>
            <w:proofErr w:type="gramEnd"/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8-21</w:t>
            </w: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4A58CC" w:rsidRDefault="004A58CC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08 июля по 21 июля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От ТК-74а до ТК-100, до ТК-117; от ТК-98 до ТК-2-338 (бульвар Радищева, улица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Новоторжская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, улица Бебеля, улица Достоевского, улица Дмитрия Донского)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27-</w:t>
            </w: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-9</w:t>
            </w: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с 27 июля по 09 августа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От ТК-734/900 до ТК-921, тк-819а, от ТК-917а до Тк-12Б (улица Фадеева, улица Ипподромная, проспект Чайковского, улица Коминтерна, бульвар </w:t>
            </w:r>
            <w:proofErr w:type="spellStart"/>
            <w:r w:rsidRPr="00317430">
              <w:rPr>
                <w:rFonts w:ascii="Times New Roman" w:hAnsi="Times New Roman" w:cs="Times New Roman"/>
                <w:sz w:val="20"/>
              </w:rPr>
              <w:t>Цанова</w:t>
            </w:r>
            <w:proofErr w:type="spellEnd"/>
            <w:r w:rsidRPr="0031743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14-27</w:t>
            </w: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с 14 августа </w:t>
            </w: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по 27 августа</w:t>
            </w:r>
          </w:p>
        </w:tc>
      </w:tr>
      <w:tr w:rsidR="00F50542" w:rsidRPr="00044427" w:rsidTr="00F50542">
        <w:tc>
          <w:tcPr>
            <w:tcW w:w="675" w:type="dxa"/>
          </w:tcPr>
          <w:p w:rsidR="00F50542" w:rsidRPr="00317430" w:rsidRDefault="00F50542" w:rsidP="00CA5284">
            <w:pPr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812" w:type="dxa"/>
          </w:tcPr>
          <w:p w:rsidR="00F50542" w:rsidRPr="00317430" w:rsidRDefault="00F50542" w:rsidP="004A58CC">
            <w:pPr>
              <w:shd w:val="clear" w:color="auto" w:fill="FFFFFF"/>
              <w:tabs>
                <w:tab w:val="left" w:pos="26"/>
              </w:tabs>
              <w:spacing w:after="0"/>
              <w:ind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 xml:space="preserve">От ТК-8Р до ТК-159, до ТК-117 (улица Бакунина, улица Дмитрия Донского, </w:t>
            </w:r>
            <w:r w:rsidRPr="00317430">
              <w:rPr>
                <w:rFonts w:ascii="Times New Roman" w:hAnsi="Times New Roman" w:cs="Times New Roman"/>
                <w:sz w:val="20"/>
              </w:rPr>
              <w:t>улица Учительская)</w:t>
            </w:r>
          </w:p>
        </w:tc>
        <w:tc>
          <w:tcPr>
            <w:tcW w:w="1134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3-16</w:t>
            </w:r>
          </w:p>
        </w:tc>
        <w:tc>
          <w:tcPr>
            <w:tcW w:w="1206" w:type="dxa"/>
          </w:tcPr>
          <w:p w:rsidR="00F50542" w:rsidRPr="00317430" w:rsidRDefault="00F50542" w:rsidP="00CA52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 xml:space="preserve">с 03 сентября </w:t>
            </w:r>
          </w:p>
          <w:p w:rsidR="00F50542" w:rsidRPr="00317430" w:rsidRDefault="00F50542" w:rsidP="004A58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430">
              <w:rPr>
                <w:rFonts w:ascii="Times New Roman" w:hAnsi="Times New Roman" w:cs="Times New Roman"/>
                <w:sz w:val="20"/>
              </w:rPr>
              <w:t>по 16 сентября</w:t>
            </w:r>
          </w:p>
        </w:tc>
      </w:tr>
    </w:tbl>
    <w:p w:rsidR="00317430" w:rsidRDefault="00317430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430" w:rsidRDefault="00317430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1. Ремонт разводящих тепловых сетей и тепловых пунктов проводится в сроки ремонта магистральных </w:t>
      </w:r>
      <w:r w:rsidR="00A17933">
        <w:rPr>
          <w:rFonts w:ascii="Times New Roman" w:hAnsi="Times New Roman" w:cs="Times New Roman"/>
          <w:sz w:val="24"/>
          <w:szCs w:val="24"/>
        </w:rPr>
        <w:t xml:space="preserve">тепловых </w:t>
      </w:r>
      <w:proofErr w:type="gramStart"/>
      <w:r w:rsidR="00A17933">
        <w:rPr>
          <w:rFonts w:ascii="Times New Roman" w:hAnsi="Times New Roman" w:cs="Times New Roman"/>
          <w:sz w:val="24"/>
          <w:szCs w:val="24"/>
        </w:rPr>
        <w:t>сетей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которых осуществляется их теплоснабжение.</w:t>
      </w:r>
    </w:p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 Гидравлические испытания тепловых сетей на прочность и плотность после проведения ремонтов проводятся в запланированные сроки ремонта.</w:t>
      </w:r>
    </w:p>
    <w:p w:rsidR="008B1F11" w:rsidRDefault="00DB5D2C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B5D2C" w:rsidRPr="00DB5D2C" w:rsidRDefault="00DB5D2C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Начальник департамента ЖКХ                                                                             </w:t>
      </w:r>
      <w:r w:rsidR="00830959">
        <w:rPr>
          <w:rFonts w:ascii="Times New Roman" w:hAnsi="Times New Roman" w:cs="Times New Roman"/>
          <w:sz w:val="28"/>
          <w:szCs w:val="28"/>
        </w:rPr>
        <w:t xml:space="preserve">                  И.В. Куринный</w:t>
      </w:r>
    </w:p>
    <w:sectPr w:rsidR="00DB5D2C" w:rsidRPr="00DB5D2C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402ED"/>
    <w:rsid w:val="00091375"/>
    <w:rsid w:val="00151D4B"/>
    <w:rsid w:val="00174A4E"/>
    <w:rsid w:val="0022433F"/>
    <w:rsid w:val="002A53BD"/>
    <w:rsid w:val="002A7A9E"/>
    <w:rsid w:val="00317430"/>
    <w:rsid w:val="003B7609"/>
    <w:rsid w:val="00411249"/>
    <w:rsid w:val="004A58CC"/>
    <w:rsid w:val="00516189"/>
    <w:rsid w:val="005221AB"/>
    <w:rsid w:val="00545971"/>
    <w:rsid w:val="00596CB7"/>
    <w:rsid w:val="005E4D1A"/>
    <w:rsid w:val="00677AE0"/>
    <w:rsid w:val="006D0807"/>
    <w:rsid w:val="00830959"/>
    <w:rsid w:val="00833A57"/>
    <w:rsid w:val="00842969"/>
    <w:rsid w:val="00844FEB"/>
    <w:rsid w:val="00896B0D"/>
    <w:rsid w:val="008B1F11"/>
    <w:rsid w:val="00903C8D"/>
    <w:rsid w:val="00A17933"/>
    <w:rsid w:val="00A76F2F"/>
    <w:rsid w:val="00B21489"/>
    <w:rsid w:val="00B738CB"/>
    <w:rsid w:val="00C33D07"/>
    <w:rsid w:val="00C60EC9"/>
    <w:rsid w:val="00C84FEA"/>
    <w:rsid w:val="00CA5521"/>
    <w:rsid w:val="00CC2FF8"/>
    <w:rsid w:val="00DB5D2C"/>
    <w:rsid w:val="00DE766C"/>
    <w:rsid w:val="00E04C91"/>
    <w:rsid w:val="00E208F2"/>
    <w:rsid w:val="00F34995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2014-03-27T11:15:00Z</cp:lastPrinted>
  <dcterms:created xsi:type="dcterms:W3CDTF">2015-05-18T08:29:00Z</dcterms:created>
  <dcterms:modified xsi:type="dcterms:W3CDTF">2015-05-19T08:38:00Z</dcterms:modified>
</cp:coreProperties>
</file>